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64E0" w:rsidRDefault="009F64E0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0061/2019 - DL</w:t>
      </w:r>
    </w:p>
    <w:p w:rsidR="00F27D9F" w:rsidRPr="009F64E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A7500" w:rsidRPr="009F64E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9F64E0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9F64E0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</w:t>
      </w:r>
      <w:r w:rsidR="009F64E0">
        <w:rPr>
          <w:rFonts w:ascii="Times New Roman" w:eastAsia="Calibri" w:hAnsi="Times New Roman" w:cs="Times New Roman"/>
          <w:b/>
        </w:rPr>
        <w:t xml:space="preserve">de tintas </w:t>
      </w:r>
      <w:r w:rsidRPr="00325335">
        <w:rPr>
          <w:rFonts w:ascii="Times New Roman" w:eastAsia="Calibri" w:hAnsi="Times New Roman" w:cs="Times New Roman"/>
          <w:b/>
        </w:rPr>
        <w:t>viárias de sinalização de trânsito para adequações no Município e atendimento às deliberações da</w:t>
      </w:r>
      <w:r w:rsidR="009F64E0">
        <w:rPr>
          <w:rFonts w:ascii="Times New Roman" w:eastAsia="Calibri" w:hAnsi="Times New Roman" w:cs="Times New Roman"/>
          <w:b/>
        </w:rPr>
        <w:t xml:space="preserve"> Comissão Municipal de Trânsito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9F64E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A06773" w:rsidRDefault="009F64E0">
      <w:r>
        <w:rPr>
          <w:rFonts w:ascii="Times New Roman" w:eastAsia="Calibri" w:hAnsi="Times New Roman" w:cs="Times New Roman"/>
          <w:b/>
        </w:rPr>
        <w:t xml:space="preserve"> 3379 - JARDEL JACOBS PEREIRA</w:t>
      </w:r>
      <w:r>
        <w:rPr>
          <w:rFonts w:ascii="Times New Roman" w:eastAsia="Calibri" w:hAnsi="Times New Roman" w:cs="Times New Roman"/>
          <w:b/>
        </w:rPr>
        <w:t xml:space="preserve"> DA SILVA - ME (26.979.673/0001-29)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3406"/>
        <w:gridCol w:w="850"/>
        <w:gridCol w:w="840"/>
        <w:gridCol w:w="898"/>
        <w:gridCol w:w="974"/>
        <w:gridCol w:w="1096"/>
      </w:tblGrid>
      <w:tr w:rsidR="009F64E0" w:rsidTr="009F64E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F64E0" w:rsidTr="009F64E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29085 - Tinta viária a base de solvente, na cor branca, balde com 18 litros, de boa qualidade, que atenda às normas DER 3,09 e </w:t>
            </w:r>
            <w:r>
              <w:rPr>
                <w:rFonts w:ascii="Times New Roman" w:eastAsia="Calibri" w:hAnsi="Times New Roman" w:cs="Times New Roman"/>
              </w:rPr>
              <w:t>ABNT NBR 11862.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7.700,00</w:t>
            </w:r>
          </w:p>
        </w:tc>
      </w:tr>
      <w:tr w:rsidR="009F64E0" w:rsidTr="009F64E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29086 - Tinta viária a base de solvente, na cor amarela, balde com 18 litros, de boa qualidade, que atenda às normas DER 3,09 e ABNT NBR 11.862.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RODO VIAS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4.600,00</w:t>
            </w:r>
          </w:p>
        </w:tc>
      </w:tr>
      <w:tr w:rsidR="00A06773" w:rsidTr="009F64E0"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Default="009F64E0" w:rsidP="009F64E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73" w:rsidRPr="009F64E0" w:rsidRDefault="009F64E0" w:rsidP="009F64E0">
            <w:pPr>
              <w:spacing w:after="0"/>
              <w:jc w:val="center"/>
              <w:rPr>
                <w:b/>
              </w:rPr>
            </w:pPr>
            <w:r w:rsidRPr="009F64E0">
              <w:rPr>
                <w:rFonts w:ascii="Times New Roman" w:eastAsia="Calibri" w:hAnsi="Times New Roman" w:cs="Times New Roman"/>
                <w:b/>
              </w:rPr>
              <w:t>12.300,00</w:t>
            </w:r>
          </w:p>
        </w:tc>
      </w:tr>
    </w:tbl>
    <w:p w:rsidR="00325335" w:rsidRPr="009F64E0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9F64E0" w:rsidP="009F6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Arroio Trinta - SC, 03 de junho de 2019</w:t>
      </w:r>
      <w:bookmarkStart w:id="0" w:name="_GoBack"/>
      <w:bookmarkEnd w:id="0"/>
    </w:p>
    <w:p w:rsidR="009F64E0" w:rsidRPr="009F64E0" w:rsidRDefault="009F64E0" w:rsidP="009F6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9F64E0" w:rsidRPr="009F64E0" w:rsidRDefault="009F64E0" w:rsidP="009F6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9F64E0" w:rsidRDefault="009F64E0" w:rsidP="009F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F64E0" w:rsidRDefault="003A7500" w:rsidP="009F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9F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9F64E0"/>
    <w:rsid w:val="00A06773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67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2019-06-04T13:22:00Z</dcterms:modified>
</cp:coreProperties>
</file>