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D2000" w14:textId="77777777" w:rsidR="001D187B" w:rsidRPr="00B34839" w:rsidRDefault="003C1C47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3759525"/>
      <w:bookmarkEnd w:id="0"/>
      <w:r>
        <w:rPr>
          <w:rFonts w:ascii="Times New Roman" w:hAnsi="Times New Roman" w:cs="Times New Roman"/>
          <w:b/>
          <w:sz w:val="24"/>
          <w:szCs w:val="24"/>
        </w:rPr>
        <w:t>PREFEITURA MUNICIPAL DE ARROIO TRINTA</w:t>
      </w:r>
    </w:p>
    <w:p w14:paraId="71B171D2" w14:textId="77777777" w:rsidR="001D187B" w:rsidRPr="00B34839" w:rsidRDefault="001D187B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839">
        <w:rPr>
          <w:rFonts w:ascii="Times New Roman" w:hAnsi="Times New Roman" w:cs="Times New Roman"/>
          <w:b/>
          <w:sz w:val="24"/>
          <w:szCs w:val="24"/>
        </w:rPr>
        <w:t>PESQUISA DE PREÇOS</w:t>
      </w:r>
    </w:p>
    <w:p w14:paraId="3F686C9E" w14:textId="77777777" w:rsidR="001D187B" w:rsidRPr="00B34839" w:rsidRDefault="001D187B" w:rsidP="00D74788">
      <w:pPr>
        <w:pStyle w:val="TextosemFormatao1"/>
        <w:jc w:val="center"/>
        <w:rPr>
          <w:rFonts w:ascii="Times New Roman" w:hAnsi="Times New Roman" w:cs="Times New Roman"/>
          <w:sz w:val="24"/>
          <w:szCs w:val="24"/>
        </w:rPr>
      </w:pPr>
    </w:p>
    <w:p w14:paraId="241BAF75" w14:textId="77777777" w:rsidR="001D187B" w:rsidRPr="00B34839" w:rsidRDefault="001D187B" w:rsidP="001D187B">
      <w:pPr>
        <w:pStyle w:val="TextosemFormatao1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Ao Fornecedor/ Prestador de Serviços, </w:t>
      </w:r>
    </w:p>
    <w:p w14:paraId="5526EEF9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p w14:paraId="51AAADA2" w14:textId="77777777" w:rsidR="001D187B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Com a finalidade de garantir bens e serviços de qualidade, com MENOR PREÇO, solicitamos vossa COTAÇÃO DE PREÇOS para fornecimento dos materiais/serviços, abaixo relacionados</w:t>
      </w:r>
      <w:r w:rsidR="003C1C47">
        <w:rPr>
          <w:rFonts w:ascii="Times New Roman" w:hAnsi="Times New Roman" w:cs="Times New Roman"/>
        </w:rPr>
        <w:t>:</w:t>
      </w:r>
    </w:p>
    <w:p w14:paraId="2ECE2516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240"/>
        <w:gridCol w:w="709"/>
        <w:gridCol w:w="1701"/>
        <w:gridCol w:w="601"/>
        <w:gridCol w:w="1525"/>
      </w:tblGrid>
      <w:tr w:rsidR="001D187B" w:rsidRPr="00B34839" w14:paraId="33A40B29" w14:textId="77777777" w:rsidTr="00E96488">
        <w:trPr>
          <w:trHeight w:val="635"/>
        </w:trPr>
        <w:tc>
          <w:tcPr>
            <w:tcW w:w="7650" w:type="dxa"/>
            <w:gridSpan w:val="3"/>
            <w:vAlign w:val="center"/>
          </w:tcPr>
          <w:p w14:paraId="3571812E" w14:textId="77777777" w:rsidR="001D187B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SOLICITAÇÃO </w:t>
            </w:r>
            <w:r w:rsidR="003C1C47">
              <w:rPr>
                <w:rFonts w:ascii="Times New Roman" w:hAnsi="Times New Roman" w:cs="Times New Roman"/>
                <w:b/>
                <w:sz w:val="20"/>
                <w:szCs w:val="20"/>
              </w:rPr>
              <w:t>DE ORÇAMENTO</w:t>
            </w:r>
          </w:p>
          <w:p w14:paraId="5E75806D" w14:textId="6B1EB25C" w:rsidR="003C1C47" w:rsidRPr="003C1C47" w:rsidRDefault="003C1C47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C47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007A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ENTRO DE EVENTOS – </w:t>
            </w:r>
            <w:r w:rsidR="0066368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COPA </w:t>
            </w:r>
            <w:r w:rsidR="006C24F8">
              <w:rPr>
                <w:rFonts w:ascii="Times New Roman" w:hAnsi="Times New Roman" w:cs="Times New Roman"/>
                <w:b/>
                <w:sz w:val="20"/>
                <w:szCs w:val="20"/>
              </w:rPr>
              <w:t>BILHETERIA</w:t>
            </w:r>
          </w:p>
        </w:tc>
        <w:tc>
          <w:tcPr>
            <w:tcW w:w="2126" w:type="dxa"/>
            <w:gridSpan w:val="2"/>
            <w:vAlign w:val="center"/>
          </w:tcPr>
          <w:p w14:paraId="5CCCB0B6" w14:textId="77777777" w:rsidR="001D187B" w:rsidRPr="00B34839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 xml:space="preserve">COTAÇÃO DO FORNECEDOR </w:t>
            </w:r>
          </w:p>
        </w:tc>
      </w:tr>
      <w:tr w:rsidR="001D187B" w:rsidRPr="00B34839" w14:paraId="1BEBECD0" w14:textId="77777777" w:rsidTr="00E96488">
        <w:tc>
          <w:tcPr>
            <w:tcW w:w="5240" w:type="dxa"/>
            <w:vAlign w:val="center"/>
          </w:tcPr>
          <w:p w14:paraId="374D03F4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MATERIAL/SERVIÇO</w:t>
            </w:r>
          </w:p>
        </w:tc>
        <w:tc>
          <w:tcPr>
            <w:tcW w:w="709" w:type="dxa"/>
            <w:vAlign w:val="center"/>
          </w:tcPr>
          <w:p w14:paraId="209D7C3D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QTD.</w:t>
            </w:r>
          </w:p>
        </w:tc>
        <w:tc>
          <w:tcPr>
            <w:tcW w:w="1701" w:type="dxa"/>
            <w:vAlign w:val="center"/>
          </w:tcPr>
          <w:p w14:paraId="54B3E668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Unit. (R$)</w:t>
            </w:r>
          </w:p>
        </w:tc>
        <w:tc>
          <w:tcPr>
            <w:tcW w:w="2126" w:type="dxa"/>
            <w:gridSpan w:val="2"/>
            <w:vAlign w:val="center"/>
          </w:tcPr>
          <w:p w14:paraId="149B111B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TOTAL (R$)</w:t>
            </w:r>
          </w:p>
        </w:tc>
      </w:tr>
      <w:tr w:rsidR="001D187B" w:rsidRPr="00B34839" w14:paraId="5D1B957E" w14:textId="77777777" w:rsidTr="003E76BD">
        <w:trPr>
          <w:trHeight w:val="3055"/>
        </w:trPr>
        <w:tc>
          <w:tcPr>
            <w:tcW w:w="5240" w:type="dxa"/>
          </w:tcPr>
          <w:p w14:paraId="44E89D49" w14:textId="2E13E414" w:rsidR="001D187B" w:rsidRDefault="001D187B" w:rsidP="0073517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Imagem </w:t>
            </w:r>
            <w:r w:rsidR="0097434F">
              <w:rPr>
                <w:rFonts w:ascii="Times New Roman" w:hAnsi="Times New Roman" w:cs="Times New Roman"/>
              </w:rPr>
              <w:t>0</w:t>
            </w:r>
            <w:r w:rsidR="00007A56">
              <w:rPr>
                <w:rFonts w:ascii="Times New Roman" w:hAnsi="Times New Roman" w:cs="Times New Roman"/>
              </w:rPr>
              <w:t>1</w:t>
            </w:r>
            <w:r w:rsidR="00856157">
              <w:rPr>
                <w:rFonts w:ascii="Times New Roman" w:hAnsi="Times New Roman" w:cs="Times New Roman"/>
              </w:rPr>
              <w:t>, 02</w:t>
            </w:r>
          </w:p>
          <w:p w14:paraId="2AE6DC6D" w14:textId="2ADFF57F" w:rsidR="00E228A6" w:rsidRPr="00767B03" w:rsidRDefault="001D187B" w:rsidP="0073517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>Móvel A)</w:t>
            </w:r>
            <w:r w:rsidR="00FF5D70">
              <w:rPr>
                <w:rFonts w:ascii="Times New Roman" w:hAnsi="Times New Roman" w:cs="Times New Roman"/>
                <w:b/>
              </w:rPr>
              <w:t xml:space="preserve"> </w:t>
            </w:r>
            <w:r w:rsidR="00856157" w:rsidRPr="00856157">
              <w:rPr>
                <w:rFonts w:ascii="Times New Roman" w:hAnsi="Times New Roman" w:cs="Times New Roman"/>
                <w:bCs/>
                <w:u w:val="single"/>
              </w:rPr>
              <w:t>BALCÃO DE COZINHA</w:t>
            </w:r>
            <w:r w:rsidR="00E228A6">
              <w:rPr>
                <w:rFonts w:ascii="Times New Roman" w:hAnsi="Times New Roman" w:cs="Times New Roman"/>
              </w:rPr>
              <w:t>,</w:t>
            </w:r>
            <w:r w:rsidR="00E228A6" w:rsidRPr="00767B03">
              <w:rPr>
                <w:rFonts w:ascii="Times New Roman" w:hAnsi="Times New Roman" w:cs="Times New Roman"/>
              </w:rPr>
              <w:t xml:space="preserve"> </w:t>
            </w:r>
            <w:r w:rsidR="002252E0">
              <w:rPr>
                <w:rFonts w:ascii="Times New Roman" w:hAnsi="Times New Roman" w:cs="Times New Roman"/>
              </w:rPr>
              <w:t xml:space="preserve">com tampo de granito Amarelo Ornamental, estrutura em </w:t>
            </w:r>
            <w:r w:rsidR="00E228A6" w:rsidRPr="00767B03">
              <w:rPr>
                <w:rFonts w:ascii="Times New Roman" w:hAnsi="Times New Roman" w:cs="Times New Roman"/>
              </w:rPr>
              <w:t xml:space="preserve">material amadeirado </w:t>
            </w:r>
            <w:r w:rsidR="00E228A6">
              <w:rPr>
                <w:rFonts w:ascii="Times New Roman" w:hAnsi="Times New Roman" w:cs="Times New Roman"/>
              </w:rPr>
              <w:t xml:space="preserve">de tom </w:t>
            </w:r>
            <w:r w:rsidR="00FF5D70">
              <w:rPr>
                <w:rFonts w:ascii="Times New Roman" w:hAnsi="Times New Roman" w:cs="Times New Roman"/>
              </w:rPr>
              <w:t>claro</w:t>
            </w:r>
            <w:r w:rsidR="00E228A6">
              <w:rPr>
                <w:rFonts w:ascii="Times New Roman" w:hAnsi="Times New Roman" w:cs="Times New Roman"/>
              </w:rPr>
              <w:t xml:space="preserve"> (</w:t>
            </w:r>
            <w:r w:rsidR="00FF5D70">
              <w:rPr>
                <w:rFonts w:ascii="Times New Roman" w:hAnsi="Times New Roman" w:cs="Times New Roman"/>
              </w:rPr>
              <w:t>Carvalho Treviso</w:t>
            </w:r>
            <w:r w:rsidR="00E228A6">
              <w:rPr>
                <w:rFonts w:ascii="Times New Roman" w:hAnsi="Times New Roman" w:cs="Times New Roman"/>
              </w:rPr>
              <w:t xml:space="preserve"> ou similar)</w:t>
            </w:r>
            <w:r w:rsidR="00FF5D70">
              <w:rPr>
                <w:rFonts w:ascii="Times New Roman" w:hAnsi="Times New Roman" w:cs="Times New Roman"/>
              </w:rPr>
              <w:t>,</w:t>
            </w:r>
            <w:r w:rsidR="002252E0">
              <w:rPr>
                <w:rFonts w:ascii="Times New Roman" w:hAnsi="Times New Roman" w:cs="Times New Roman"/>
              </w:rPr>
              <w:t>portas em Mdf Teka Bianco ou similar,</w:t>
            </w:r>
            <w:r w:rsidR="00FF5D70">
              <w:rPr>
                <w:rFonts w:ascii="Times New Roman" w:hAnsi="Times New Roman" w:cs="Times New Roman"/>
              </w:rPr>
              <w:t xml:space="preserve"> </w:t>
            </w:r>
            <w:r w:rsidR="00E228A6" w:rsidRPr="00767B03">
              <w:rPr>
                <w:rFonts w:ascii="Times New Roman" w:hAnsi="Times New Roman" w:cs="Times New Roman"/>
              </w:rPr>
              <w:t>com fita de borda da mesma cor do MDF nas bordas aparentes, com as seguintes características:</w:t>
            </w:r>
            <w:r w:rsidR="00E228A6">
              <w:rPr>
                <w:rFonts w:ascii="Times New Roman" w:hAnsi="Times New Roman" w:cs="Times New Roman"/>
              </w:rPr>
              <w:t xml:space="preserve"> Dimensões Externas Total de: </w:t>
            </w:r>
            <w:r w:rsidR="00295D0C">
              <w:rPr>
                <w:rFonts w:ascii="Times New Roman" w:hAnsi="Times New Roman" w:cs="Times New Roman"/>
              </w:rPr>
              <w:t>90</w:t>
            </w:r>
            <w:r w:rsidR="00E228A6" w:rsidRPr="00767B03">
              <w:rPr>
                <w:rFonts w:ascii="Times New Roman" w:hAnsi="Times New Roman" w:cs="Times New Roman"/>
              </w:rPr>
              <w:t xml:space="preserve">,0cm altura x </w:t>
            </w:r>
            <w:r w:rsidR="00E228A6">
              <w:rPr>
                <w:rFonts w:ascii="Times New Roman" w:hAnsi="Times New Roman" w:cs="Times New Roman"/>
              </w:rPr>
              <w:t>1</w:t>
            </w:r>
            <w:r w:rsidR="004B3BD0">
              <w:rPr>
                <w:rFonts w:ascii="Times New Roman" w:hAnsi="Times New Roman" w:cs="Times New Roman"/>
              </w:rPr>
              <w:t>84</w:t>
            </w:r>
            <w:r w:rsidR="00E228A6">
              <w:rPr>
                <w:rFonts w:ascii="Times New Roman" w:hAnsi="Times New Roman" w:cs="Times New Roman"/>
              </w:rPr>
              <w:t>,0cm comprimento</w:t>
            </w:r>
            <w:r w:rsidR="00E228A6" w:rsidRPr="00767B03">
              <w:rPr>
                <w:rFonts w:ascii="Times New Roman" w:hAnsi="Times New Roman" w:cs="Times New Roman"/>
              </w:rPr>
              <w:t xml:space="preserve"> x </w:t>
            </w:r>
            <w:r w:rsidR="00295D0C">
              <w:rPr>
                <w:rFonts w:ascii="Times New Roman" w:hAnsi="Times New Roman" w:cs="Times New Roman"/>
              </w:rPr>
              <w:t>60</w:t>
            </w:r>
            <w:r w:rsidR="00E228A6">
              <w:rPr>
                <w:rFonts w:ascii="Times New Roman" w:hAnsi="Times New Roman" w:cs="Times New Roman"/>
              </w:rPr>
              <w:t>,0</w:t>
            </w:r>
            <w:r w:rsidR="00E228A6" w:rsidRPr="00767B03">
              <w:rPr>
                <w:rFonts w:ascii="Times New Roman" w:hAnsi="Times New Roman" w:cs="Times New Roman"/>
              </w:rPr>
              <w:t>cm profundidade.</w:t>
            </w:r>
          </w:p>
          <w:p w14:paraId="17457723" w14:textId="43D19953" w:rsidR="007003C6" w:rsidRPr="007003C6" w:rsidRDefault="003841BE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1 und – </w:t>
            </w:r>
            <w:r w:rsidR="00E228A6" w:rsidRPr="00767B03">
              <w:rPr>
                <w:rFonts w:ascii="Times New Roman" w:hAnsi="Times New Roman" w:cs="Times New Roman"/>
              </w:rPr>
              <w:t>Tampo</w:t>
            </w:r>
            <w:r>
              <w:rPr>
                <w:rFonts w:ascii="Times New Roman" w:hAnsi="Times New Roman" w:cs="Times New Roman"/>
              </w:rPr>
              <w:t>:</w:t>
            </w:r>
            <w:r w:rsidR="00E228A6" w:rsidRPr="00767B03">
              <w:rPr>
                <w:rFonts w:ascii="Times New Roman" w:hAnsi="Times New Roman" w:cs="Times New Roman"/>
              </w:rPr>
              <w:t xml:space="preserve"> com </w:t>
            </w:r>
            <w:r w:rsidR="001A446D">
              <w:rPr>
                <w:rFonts w:ascii="Times New Roman" w:hAnsi="Times New Roman" w:cs="Times New Roman"/>
              </w:rPr>
              <w:t>1</w:t>
            </w:r>
            <w:r w:rsidR="004B3BD0">
              <w:rPr>
                <w:rFonts w:ascii="Times New Roman" w:hAnsi="Times New Roman" w:cs="Times New Roman"/>
              </w:rPr>
              <w:t>84</w:t>
            </w:r>
            <w:r w:rsidR="00E228A6">
              <w:rPr>
                <w:rFonts w:ascii="Times New Roman" w:hAnsi="Times New Roman" w:cs="Times New Roman"/>
              </w:rPr>
              <w:t>,0 cm comprimento</w:t>
            </w:r>
            <w:r w:rsidR="00275EB2">
              <w:rPr>
                <w:rFonts w:ascii="Times New Roman" w:hAnsi="Times New Roman" w:cs="Times New Roman"/>
              </w:rPr>
              <w:t xml:space="preserve"> (acompanhando o grau da parede: </w:t>
            </w:r>
            <w:r w:rsidR="004B3BD0">
              <w:rPr>
                <w:rFonts w:ascii="Times New Roman" w:hAnsi="Times New Roman" w:cs="Times New Roman"/>
              </w:rPr>
              <w:t>94</w:t>
            </w:r>
            <w:r w:rsidR="00275EB2">
              <w:rPr>
                <w:rFonts w:ascii="Times New Roman" w:hAnsi="Times New Roman" w:cs="Times New Roman"/>
              </w:rPr>
              <w:t>º</w:t>
            </w:r>
            <w:r w:rsidR="0012293F">
              <w:rPr>
                <w:rFonts w:ascii="Times New Roman" w:hAnsi="Times New Roman" w:cs="Times New Roman"/>
              </w:rPr>
              <w:t>)</w:t>
            </w:r>
            <w:r w:rsidR="00E228A6" w:rsidRPr="00767B03">
              <w:rPr>
                <w:rFonts w:ascii="Times New Roman" w:hAnsi="Times New Roman" w:cs="Times New Roman"/>
              </w:rPr>
              <w:t xml:space="preserve"> x </w:t>
            </w:r>
            <w:r w:rsidR="00B32313">
              <w:rPr>
                <w:rFonts w:ascii="Times New Roman" w:hAnsi="Times New Roman" w:cs="Times New Roman"/>
              </w:rPr>
              <w:t>60</w:t>
            </w:r>
            <w:r w:rsidR="00E228A6" w:rsidRPr="00767B03">
              <w:rPr>
                <w:rFonts w:ascii="Times New Roman" w:hAnsi="Times New Roman" w:cs="Times New Roman"/>
              </w:rPr>
              <w:t>,0cm profundidade</w:t>
            </w:r>
            <w:r w:rsidR="00E228A6">
              <w:rPr>
                <w:rFonts w:ascii="Times New Roman" w:hAnsi="Times New Roman" w:cs="Times New Roman"/>
              </w:rPr>
              <w:t xml:space="preserve"> e </w:t>
            </w:r>
            <w:r w:rsidR="00D2290C">
              <w:rPr>
                <w:rFonts w:ascii="Times New Roman" w:hAnsi="Times New Roman" w:cs="Times New Roman"/>
              </w:rPr>
              <w:t>5,0 cm</w:t>
            </w:r>
            <w:r w:rsidR="00E228A6">
              <w:rPr>
                <w:rFonts w:ascii="Times New Roman" w:hAnsi="Times New Roman" w:cs="Times New Roman"/>
              </w:rPr>
              <w:t xml:space="preserve"> de espessura</w:t>
            </w:r>
            <w:r w:rsidR="007003C6">
              <w:rPr>
                <w:rFonts w:ascii="Times New Roman" w:hAnsi="Times New Roman" w:cs="Times New Roman"/>
              </w:rPr>
              <w:t>.</w:t>
            </w:r>
            <w:r w:rsidR="007003C6" w:rsidRPr="003C7B7E">
              <w:rPr>
                <w:rFonts w:ascii="Times New Roman" w:hAnsi="Times New Roman" w:cs="Times New Roman"/>
              </w:rPr>
              <w:t xml:space="preserve"> Fita de borda na cor do MDF nas bordas aparentes</w:t>
            </w:r>
            <w:r w:rsidR="007003C6">
              <w:rPr>
                <w:rFonts w:ascii="Times New Roman" w:hAnsi="Times New Roman" w:cs="Times New Roman"/>
              </w:rPr>
              <w:t xml:space="preserve">. </w:t>
            </w:r>
          </w:p>
          <w:p w14:paraId="3BADEA09" w14:textId="74F19ADA" w:rsidR="007003C6" w:rsidRPr="007003C6" w:rsidRDefault="003841BE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003C6">
              <w:rPr>
                <w:rFonts w:ascii="Times New Roman" w:hAnsi="Times New Roman" w:cs="Times New Roman"/>
              </w:rPr>
              <w:t xml:space="preserve">1 und – </w:t>
            </w:r>
            <w:r w:rsidR="00B32313" w:rsidRPr="007003C6">
              <w:rPr>
                <w:rFonts w:ascii="Times New Roman" w:hAnsi="Times New Roman" w:cs="Times New Roman"/>
              </w:rPr>
              <w:t>Base</w:t>
            </w:r>
            <w:r w:rsidRPr="007003C6">
              <w:rPr>
                <w:rFonts w:ascii="Times New Roman" w:hAnsi="Times New Roman" w:cs="Times New Roman"/>
              </w:rPr>
              <w:t>:</w:t>
            </w:r>
            <w:r w:rsidR="00B32313" w:rsidRPr="007003C6">
              <w:rPr>
                <w:rFonts w:ascii="Times New Roman" w:hAnsi="Times New Roman" w:cs="Times New Roman"/>
              </w:rPr>
              <w:t xml:space="preserve"> </w:t>
            </w:r>
            <w:r w:rsidR="00275EB2" w:rsidRPr="007003C6">
              <w:rPr>
                <w:rFonts w:ascii="Times New Roman" w:hAnsi="Times New Roman" w:cs="Times New Roman"/>
              </w:rPr>
              <w:t xml:space="preserve">com </w:t>
            </w:r>
            <w:r w:rsidR="00B32313" w:rsidRPr="007003C6">
              <w:rPr>
                <w:rFonts w:ascii="Times New Roman" w:hAnsi="Times New Roman" w:cs="Times New Roman"/>
              </w:rPr>
              <w:t>1</w:t>
            </w:r>
            <w:r w:rsidR="004B3BD0">
              <w:rPr>
                <w:rFonts w:ascii="Times New Roman" w:hAnsi="Times New Roman" w:cs="Times New Roman"/>
              </w:rPr>
              <w:t>84</w:t>
            </w:r>
            <w:r w:rsidR="00275EB2" w:rsidRPr="007003C6">
              <w:rPr>
                <w:rFonts w:ascii="Times New Roman" w:hAnsi="Times New Roman" w:cs="Times New Roman"/>
              </w:rPr>
              <w:t xml:space="preserve">,0 cm comprimento (acompanhando o grau da parede: </w:t>
            </w:r>
            <w:r w:rsidR="004B3BD0">
              <w:rPr>
                <w:rFonts w:ascii="Times New Roman" w:hAnsi="Times New Roman" w:cs="Times New Roman"/>
              </w:rPr>
              <w:t>94</w:t>
            </w:r>
            <w:r w:rsidR="00275EB2" w:rsidRPr="007003C6">
              <w:rPr>
                <w:rFonts w:ascii="Times New Roman" w:hAnsi="Times New Roman" w:cs="Times New Roman"/>
              </w:rPr>
              <w:t xml:space="preserve">º) x </w:t>
            </w:r>
            <w:r w:rsidR="00B32313" w:rsidRPr="007003C6">
              <w:rPr>
                <w:rFonts w:ascii="Times New Roman" w:hAnsi="Times New Roman" w:cs="Times New Roman"/>
              </w:rPr>
              <w:t>60</w:t>
            </w:r>
            <w:r w:rsidR="00275EB2" w:rsidRPr="007003C6">
              <w:rPr>
                <w:rFonts w:ascii="Times New Roman" w:hAnsi="Times New Roman" w:cs="Times New Roman"/>
              </w:rPr>
              <w:t xml:space="preserve">,0cm profundidade e </w:t>
            </w:r>
            <w:r w:rsidR="00E728A7" w:rsidRPr="007003C6">
              <w:rPr>
                <w:rFonts w:ascii="Times New Roman" w:hAnsi="Times New Roman" w:cs="Times New Roman"/>
              </w:rPr>
              <w:t>10,0 cm de altura.</w:t>
            </w:r>
          </w:p>
          <w:p w14:paraId="4B3A490D" w14:textId="76DBF0AE" w:rsidR="007003C6" w:rsidRPr="007003C6" w:rsidRDefault="006530DF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 w:rsidRPr="007003C6">
              <w:rPr>
                <w:rFonts w:ascii="Times New Roman" w:hAnsi="Times New Roman" w:cs="Times New Roman"/>
              </w:rPr>
              <w:t xml:space="preserve">1 und - Fundo: </w:t>
            </w:r>
            <w:r w:rsidR="001E55EC" w:rsidRPr="007003C6">
              <w:rPr>
                <w:rFonts w:ascii="Times New Roman" w:hAnsi="Times New Roman" w:cs="Times New Roman"/>
              </w:rPr>
              <w:t>1</w:t>
            </w:r>
            <w:r w:rsidR="00D2290C">
              <w:rPr>
                <w:rFonts w:ascii="Times New Roman" w:hAnsi="Times New Roman" w:cs="Times New Roman"/>
              </w:rPr>
              <w:t>76</w:t>
            </w:r>
            <w:r w:rsidR="001E55EC" w:rsidRPr="007003C6">
              <w:rPr>
                <w:rFonts w:ascii="Times New Roman" w:hAnsi="Times New Roman" w:cs="Times New Roman"/>
              </w:rPr>
              <w:t xml:space="preserve">,0 </w:t>
            </w:r>
            <w:r w:rsidRPr="007003C6">
              <w:rPr>
                <w:rFonts w:ascii="Times New Roman" w:hAnsi="Times New Roman" w:cs="Times New Roman"/>
              </w:rPr>
              <w:t xml:space="preserve">cm de </w:t>
            </w:r>
            <w:r w:rsidR="001E55EC" w:rsidRPr="007003C6">
              <w:rPr>
                <w:rFonts w:ascii="Times New Roman" w:hAnsi="Times New Roman" w:cs="Times New Roman"/>
              </w:rPr>
              <w:t>comprimento</w:t>
            </w:r>
            <w:r w:rsidRPr="007003C6">
              <w:rPr>
                <w:rFonts w:ascii="Times New Roman" w:hAnsi="Times New Roman" w:cs="Times New Roman"/>
              </w:rPr>
              <w:t xml:space="preserve"> x 7</w:t>
            </w:r>
            <w:r w:rsidR="001E55EC" w:rsidRPr="007003C6">
              <w:rPr>
                <w:rFonts w:ascii="Times New Roman" w:hAnsi="Times New Roman" w:cs="Times New Roman"/>
              </w:rPr>
              <w:t>5</w:t>
            </w:r>
            <w:r w:rsidRPr="007003C6">
              <w:rPr>
                <w:rFonts w:ascii="Times New Roman" w:hAnsi="Times New Roman" w:cs="Times New Roman"/>
              </w:rPr>
              <w:t>,0cm de altura;</w:t>
            </w:r>
          </w:p>
          <w:p w14:paraId="7843B4FD" w14:textId="6DC03749" w:rsidR="007003C6" w:rsidRPr="007003C6" w:rsidRDefault="00415322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841BE" w:rsidRPr="007003C6">
              <w:rPr>
                <w:rFonts w:ascii="Times New Roman" w:hAnsi="Times New Roman" w:cs="Times New Roman"/>
              </w:rPr>
              <w:t xml:space="preserve"> und – Porta de abrir com aproximadamente 5</w:t>
            </w:r>
            <w:r>
              <w:rPr>
                <w:rFonts w:ascii="Times New Roman" w:hAnsi="Times New Roman" w:cs="Times New Roman"/>
              </w:rPr>
              <w:t>0</w:t>
            </w:r>
            <w:r w:rsidR="003841BE" w:rsidRPr="007003C6">
              <w:rPr>
                <w:rFonts w:ascii="Times New Roman" w:hAnsi="Times New Roman" w:cs="Times New Roman"/>
              </w:rPr>
              <w:t>,0cm de largura x 73,0cm de altura e 15mm de espessura;</w:t>
            </w:r>
          </w:p>
          <w:p w14:paraId="6843C572" w14:textId="0C6F12DF" w:rsidR="007003C6" w:rsidRPr="007003C6" w:rsidRDefault="00415322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841BE" w:rsidRPr="007003C6">
              <w:rPr>
                <w:rFonts w:ascii="Times New Roman" w:hAnsi="Times New Roman" w:cs="Times New Roman"/>
              </w:rPr>
              <w:t xml:space="preserve"> und - Puxador de inox linear 15 mm de espessura x 5</w:t>
            </w:r>
            <w:r>
              <w:rPr>
                <w:rFonts w:ascii="Times New Roman" w:hAnsi="Times New Roman" w:cs="Times New Roman"/>
              </w:rPr>
              <w:t>0</w:t>
            </w:r>
            <w:r w:rsidR="003841BE" w:rsidRPr="007003C6">
              <w:rPr>
                <w:rFonts w:ascii="Times New Roman" w:hAnsi="Times New Roman" w:cs="Times New Roman"/>
              </w:rPr>
              <w:t>,0 cm de largura;</w:t>
            </w:r>
          </w:p>
          <w:p w14:paraId="29FC3DD0" w14:textId="7029055F" w:rsidR="003841BE" w:rsidRPr="00D47ABC" w:rsidRDefault="00F22A75" w:rsidP="00735171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841BE" w:rsidRPr="007003C6">
              <w:rPr>
                <w:rFonts w:ascii="Times New Roman" w:hAnsi="Times New Roman" w:cs="Times New Roman"/>
              </w:rPr>
              <w:t xml:space="preserve"> und - Parede lateral: 75,0cm de altura x 60,0cm de profundidade e 15mm de espessura. Fita de borda na cor do MDF nas bordas aparentes e na borda em contato com o chão.</w:t>
            </w:r>
          </w:p>
          <w:p w14:paraId="5F3C74A2" w14:textId="7237D9FD" w:rsidR="00FD3FF1" w:rsidRPr="00415322" w:rsidRDefault="00415322" w:rsidP="00415322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47ABC">
              <w:rPr>
                <w:rFonts w:ascii="Times New Roman" w:hAnsi="Times New Roman" w:cs="Times New Roman"/>
              </w:rPr>
              <w:t xml:space="preserve"> und – Dobradiças </w:t>
            </w:r>
            <w:r w:rsidR="00D47ABC" w:rsidRPr="006C0DC5">
              <w:rPr>
                <w:rFonts w:ascii="Times New Roman" w:hAnsi="Times New Roman" w:cs="Times New Roman"/>
              </w:rPr>
              <w:t>curva de embutir com amortecedor</w:t>
            </w:r>
            <w:r w:rsidR="00D47ABC">
              <w:rPr>
                <w:rFonts w:ascii="Times New Roman" w:hAnsi="Times New Roman" w:cs="Times New Roman"/>
              </w:rPr>
              <w:t xml:space="preserve"> (2 und cada porta).</w:t>
            </w:r>
          </w:p>
        </w:tc>
        <w:tc>
          <w:tcPr>
            <w:tcW w:w="709" w:type="dxa"/>
            <w:vAlign w:val="center"/>
          </w:tcPr>
          <w:p w14:paraId="2D534E6F" w14:textId="77777777" w:rsidR="001D187B" w:rsidRPr="00B34839" w:rsidRDefault="00C05BFF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F4BB28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ABCEEA3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111" w:rsidRPr="00B34839" w14:paraId="0C2E918A" w14:textId="77777777" w:rsidTr="00E96488">
        <w:trPr>
          <w:trHeight w:val="408"/>
        </w:trPr>
        <w:tc>
          <w:tcPr>
            <w:tcW w:w="5240" w:type="dxa"/>
          </w:tcPr>
          <w:p w14:paraId="60046CF5" w14:textId="77777777" w:rsidR="00CE4111" w:rsidRDefault="00CE4111" w:rsidP="0073517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Imagem 01, 02</w:t>
            </w:r>
          </w:p>
          <w:p w14:paraId="61C1A34A" w14:textId="03742A64" w:rsidR="0088732C" w:rsidRDefault="00CE4111" w:rsidP="0088732C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 xml:space="preserve">Móvel </w:t>
            </w:r>
            <w:r w:rsidR="008D2AFF">
              <w:rPr>
                <w:rFonts w:ascii="Times New Roman" w:hAnsi="Times New Roman" w:cs="Times New Roman"/>
                <w:b/>
              </w:rPr>
              <w:t>B</w:t>
            </w:r>
            <w:r w:rsidRPr="00CB5C2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856157">
              <w:rPr>
                <w:rFonts w:ascii="Times New Roman" w:hAnsi="Times New Roman" w:cs="Times New Roman"/>
                <w:bCs/>
                <w:u w:val="single"/>
              </w:rPr>
              <w:t>BALCÃO DE COZINHA</w:t>
            </w:r>
            <w:r>
              <w:rPr>
                <w:rFonts w:ascii="Times New Roman" w:hAnsi="Times New Roman" w:cs="Times New Roman"/>
              </w:rPr>
              <w:t>,</w:t>
            </w:r>
            <w:r w:rsidRPr="00767B0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com tampo de granito Amarelo Ornamental, estrutura em </w:t>
            </w:r>
            <w:r w:rsidRPr="00767B03">
              <w:rPr>
                <w:rFonts w:ascii="Times New Roman" w:hAnsi="Times New Roman" w:cs="Times New Roman"/>
              </w:rPr>
              <w:t xml:space="preserve">material amadeirado </w:t>
            </w:r>
            <w:r>
              <w:rPr>
                <w:rFonts w:ascii="Times New Roman" w:hAnsi="Times New Roman" w:cs="Times New Roman"/>
              </w:rPr>
              <w:t xml:space="preserve">de tom claro (Carvalho Treviso ou similar),portas e gavetas em Mdf Teka Bianco ou similar, </w:t>
            </w:r>
            <w:r w:rsidRPr="00767B03">
              <w:rPr>
                <w:rFonts w:ascii="Times New Roman" w:hAnsi="Times New Roman" w:cs="Times New Roman"/>
              </w:rPr>
              <w:t>com fita de borda da mesma cor do MDF nas bordas aparentes, com as seguintes características:</w:t>
            </w:r>
            <w:r>
              <w:rPr>
                <w:rFonts w:ascii="Times New Roman" w:hAnsi="Times New Roman" w:cs="Times New Roman"/>
              </w:rPr>
              <w:t xml:space="preserve"> Dimensões Externas Total de: 90</w:t>
            </w:r>
            <w:r w:rsidRPr="00767B03">
              <w:rPr>
                <w:rFonts w:ascii="Times New Roman" w:hAnsi="Times New Roman" w:cs="Times New Roman"/>
              </w:rPr>
              <w:t xml:space="preserve">,0cm altura x </w:t>
            </w:r>
            <w:r w:rsidR="00F22A75">
              <w:rPr>
                <w:rFonts w:ascii="Times New Roman" w:hAnsi="Times New Roman" w:cs="Times New Roman"/>
              </w:rPr>
              <w:t>15</w:t>
            </w:r>
            <w:r w:rsidR="00D2290C">
              <w:rPr>
                <w:rFonts w:ascii="Times New Roman" w:hAnsi="Times New Roman" w:cs="Times New Roman"/>
              </w:rPr>
              <w:t>4</w:t>
            </w:r>
            <w:r w:rsidR="00AD6EAE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0cm comprimento</w:t>
            </w:r>
            <w:r w:rsidRPr="00767B03">
              <w:rPr>
                <w:rFonts w:ascii="Times New Roman" w:hAnsi="Times New Roman" w:cs="Times New Roman"/>
              </w:rPr>
              <w:t xml:space="preserve"> x </w:t>
            </w:r>
            <w:r w:rsidR="00F22A75">
              <w:rPr>
                <w:rFonts w:ascii="Times New Roman" w:hAnsi="Times New Roman" w:cs="Times New Roman"/>
              </w:rPr>
              <w:t>6</w:t>
            </w:r>
            <w:r w:rsidR="00AD6EAE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,0</w:t>
            </w:r>
            <w:r w:rsidRPr="00767B03">
              <w:rPr>
                <w:rFonts w:ascii="Times New Roman" w:hAnsi="Times New Roman" w:cs="Times New Roman"/>
              </w:rPr>
              <w:t>cm profundidade.</w:t>
            </w:r>
          </w:p>
          <w:p w14:paraId="0AC8682E" w14:textId="3524BC38" w:rsidR="0088732C" w:rsidRDefault="00CE4111" w:rsidP="0088732C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und – </w:t>
            </w:r>
            <w:r w:rsidRPr="00767B03">
              <w:rPr>
                <w:rFonts w:ascii="Times New Roman" w:hAnsi="Times New Roman" w:cs="Times New Roman"/>
              </w:rPr>
              <w:t>Tampo</w:t>
            </w:r>
            <w:r>
              <w:rPr>
                <w:rFonts w:ascii="Times New Roman" w:hAnsi="Times New Roman" w:cs="Times New Roman"/>
              </w:rPr>
              <w:t>:</w:t>
            </w:r>
            <w:r w:rsidRPr="00767B03">
              <w:rPr>
                <w:rFonts w:ascii="Times New Roman" w:hAnsi="Times New Roman" w:cs="Times New Roman"/>
              </w:rPr>
              <w:t xml:space="preserve"> com </w:t>
            </w:r>
            <w:r w:rsidR="00F22A75">
              <w:rPr>
                <w:rFonts w:ascii="Times New Roman" w:hAnsi="Times New Roman" w:cs="Times New Roman"/>
              </w:rPr>
              <w:t>15</w:t>
            </w:r>
            <w:r w:rsidR="00D2290C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,0 cm comprimento</w:t>
            </w:r>
            <w:r w:rsidR="00F22A75">
              <w:rPr>
                <w:rFonts w:ascii="Times New Roman" w:hAnsi="Times New Roman" w:cs="Times New Roman"/>
              </w:rPr>
              <w:t xml:space="preserve"> (acompanhando o grau da parede: 2º)</w:t>
            </w:r>
            <w:r w:rsidRPr="00767B03">
              <w:rPr>
                <w:rFonts w:ascii="Times New Roman" w:hAnsi="Times New Roman" w:cs="Times New Roman"/>
              </w:rPr>
              <w:t xml:space="preserve"> x </w:t>
            </w:r>
            <w:r w:rsidR="00F22A75">
              <w:rPr>
                <w:rFonts w:ascii="Times New Roman" w:hAnsi="Times New Roman" w:cs="Times New Roman"/>
              </w:rPr>
              <w:t>60</w:t>
            </w:r>
            <w:r w:rsidRPr="00767B03">
              <w:rPr>
                <w:rFonts w:ascii="Times New Roman" w:hAnsi="Times New Roman" w:cs="Times New Roman"/>
              </w:rPr>
              <w:t>,0cm profundidade</w:t>
            </w:r>
            <w:r>
              <w:rPr>
                <w:rFonts w:ascii="Times New Roman" w:hAnsi="Times New Roman" w:cs="Times New Roman"/>
              </w:rPr>
              <w:t xml:space="preserve"> e 5</w:t>
            </w:r>
            <w:r w:rsidR="00D2290C">
              <w:rPr>
                <w:rFonts w:ascii="Times New Roman" w:hAnsi="Times New Roman" w:cs="Times New Roman"/>
              </w:rPr>
              <w:t>,0 cm</w:t>
            </w:r>
            <w:r>
              <w:rPr>
                <w:rFonts w:ascii="Times New Roman" w:hAnsi="Times New Roman" w:cs="Times New Roman"/>
              </w:rPr>
              <w:t xml:space="preserve"> de espessura.</w:t>
            </w:r>
            <w:r w:rsidRPr="003C7B7E">
              <w:rPr>
                <w:rFonts w:ascii="Times New Roman" w:hAnsi="Times New Roman" w:cs="Times New Roman"/>
              </w:rPr>
              <w:t xml:space="preserve"> Fita de borda na cor do MDF nas bordas aparentes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14:paraId="1D24E101" w14:textId="357AC08F" w:rsidR="0088732C" w:rsidRDefault="00CE4111" w:rsidP="0088732C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>1 und – Base:</w:t>
            </w:r>
            <w:r w:rsidR="00F22A75" w:rsidRPr="0088732C">
              <w:rPr>
                <w:rFonts w:ascii="Times New Roman" w:hAnsi="Times New Roman" w:cs="Times New Roman"/>
              </w:rPr>
              <w:t xml:space="preserve"> com 15</w:t>
            </w:r>
            <w:r w:rsidR="00D2290C">
              <w:rPr>
                <w:rFonts w:ascii="Times New Roman" w:hAnsi="Times New Roman" w:cs="Times New Roman"/>
              </w:rPr>
              <w:t>4</w:t>
            </w:r>
            <w:r w:rsidR="00F22A75" w:rsidRPr="0088732C">
              <w:rPr>
                <w:rFonts w:ascii="Times New Roman" w:hAnsi="Times New Roman" w:cs="Times New Roman"/>
              </w:rPr>
              <w:t xml:space="preserve">,0 cm comprimento (acompanhando o grau da parede: 2º) </w:t>
            </w:r>
            <w:r w:rsidRPr="0088732C">
              <w:rPr>
                <w:rFonts w:ascii="Times New Roman" w:hAnsi="Times New Roman" w:cs="Times New Roman"/>
              </w:rPr>
              <w:t xml:space="preserve">x </w:t>
            </w:r>
            <w:r w:rsidR="00F22A75" w:rsidRPr="0088732C">
              <w:rPr>
                <w:rFonts w:ascii="Times New Roman" w:hAnsi="Times New Roman" w:cs="Times New Roman"/>
              </w:rPr>
              <w:t>6</w:t>
            </w:r>
            <w:r w:rsidRPr="0088732C">
              <w:rPr>
                <w:rFonts w:ascii="Times New Roman" w:hAnsi="Times New Roman" w:cs="Times New Roman"/>
              </w:rPr>
              <w:t>0,0cm profundidade e 10,0 cm de altura.</w:t>
            </w:r>
          </w:p>
          <w:p w14:paraId="19E031FB" w14:textId="77777777" w:rsidR="0088732C" w:rsidRDefault="00CE4111" w:rsidP="0088732C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 xml:space="preserve">1 und - Fundo: </w:t>
            </w:r>
            <w:r w:rsidR="00F22A75" w:rsidRPr="0088732C">
              <w:rPr>
                <w:rFonts w:ascii="Times New Roman" w:hAnsi="Times New Roman" w:cs="Times New Roman"/>
              </w:rPr>
              <w:t>142</w:t>
            </w:r>
            <w:r w:rsidRPr="0088732C">
              <w:rPr>
                <w:rFonts w:ascii="Times New Roman" w:hAnsi="Times New Roman" w:cs="Times New Roman"/>
              </w:rPr>
              <w:t>,0 cm de comprimento x 75,0cm de altura;</w:t>
            </w:r>
          </w:p>
          <w:p w14:paraId="434E42A7" w14:textId="77777777" w:rsidR="0088732C" w:rsidRDefault="00AD6EAE" w:rsidP="0088732C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>2</w:t>
            </w:r>
            <w:r w:rsidR="00CE4111" w:rsidRPr="0088732C">
              <w:rPr>
                <w:rFonts w:ascii="Times New Roman" w:hAnsi="Times New Roman" w:cs="Times New Roman"/>
              </w:rPr>
              <w:t xml:space="preserve"> und – Porta de abrir com aproximadamente </w:t>
            </w:r>
            <w:r w:rsidR="0088732C" w:rsidRPr="0088732C">
              <w:rPr>
                <w:rFonts w:ascii="Times New Roman" w:hAnsi="Times New Roman" w:cs="Times New Roman"/>
              </w:rPr>
              <w:t>34</w:t>
            </w:r>
            <w:r w:rsidR="00CE4111" w:rsidRPr="0088732C">
              <w:rPr>
                <w:rFonts w:ascii="Times New Roman" w:hAnsi="Times New Roman" w:cs="Times New Roman"/>
              </w:rPr>
              <w:t>,0cm de largura x 73,0cm de altura e 15mm de espessura;</w:t>
            </w:r>
          </w:p>
          <w:p w14:paraId="2930BC61" w14:textId="77777777" w:rsidR="0088732C" w:rsidRDefault="00AD6EAE" w:rsidP="0088732C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>2</w:t>
            </w:r>
            <w:r w:rsidR="00CE4111" w:rsidRPr="0088732C">
              <w:rPr>
                <w:rFonts w:ascii="Times New Roman" w:hAnsi="Times New Roman" w:cs="Times New Roman"/>
              </w:rPr>
              <w:t xml:space="preserve"> und - Puxador de inox linear 15 mm de espessura x </w:t>
            </w:r>
            <w:r w:rsidR="0088732C" w:rsidRPr="0088732C">
              <w:rPr>
                <w:rFonts w:ascii="Times New Roman" w:hAnsi="Times New Roman" w:cs="Times New Roman"/>
              </w:rPr>
              <w:t>34</w:t>
            </w:r>
            <w:r w:rsidR="00CE4111" w:rsidRPr="0088732C">
              <w:rPr>
                <w:rFonts w:ascii="Times New Roman" w:hAnsi="Times New Roman" w:cs="Times New Roman"/>
              </w:rPr>
              <w:t>,0 cm de largura;</w:t>
            </w:r>
          </w:p>
          <w:p w14:paraId="55C452F6" w14:textId="77777777" w:rsidR="0088732C" w:rsidRDefault="0088732C" w:rsidP="0088732C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lastRenderedPageBreak/>
              <w:t>4 und – Dobradiças curva de embutir com amortecedor (2 und cada porta).</w:t>
            </w:r>
          </w:p>
          <w:p w14:paraId="243D9C3A" w14:textId="379DB867" w:rsidR="0088732C" w:rsidRDefault="0088732C" w:rsidP="0088732C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>5</w:t>
            </w:r>
            <w:r w:rsidR="00CE4111" w:rsidRPr="0088732C">
              <w:rPr>
                <w:rFonts w:ascii="Times New Roman" w:hAnsi="Times New Roman" w:cs="Times New Roman"/>
              </w:rPr>
              <w:t xml:space="preserve"> und - Parede lateral: 75,0cm de altura x </w:t>
            </w:r>
            <w:r w:rsidR="003C33B3">
              <w:rPr>
                <w:rFonts w:ascii="Times New Roman" w:hAnsi="Times New Roman" w:cs="Times New Roman"/>
              </w:rPr>
              <w:t>58</w:t>
            </w:r>
            <w:r w:rsidR="00CE4111" w:rsidRPr="0088732C">
              <w:rPr>
                <w:rFonts w:ascii="Times New Roman" w:hAnsi="Times New Roman" w:cs="Times New Roman"/>
              </w:rPr>
              <w:t>,0cm de profundidade e 15mm de espessura. Fita de borda na cor do MDF nas bordas aparentes e na borda em contato com o chão.</w:t>
            </w:r>
          </w:p>
          <w:p w14:paraId="17B2A02D" w14:textId="38B829F3" w:rsidR="0088732C" w:rsidRDefault="008D2AFF" w:rsidP="0088732C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 xml:space="preserve">4 und – Gavetas: com 35,0cm de largura x 15,0cm de altura e </w:t>
            </w:r>
            <w:r w:rsidR="0088732C" w:rsidRPr="0088732C">
              <w:rPr>
                <w:rFonts w:ascii="Times New Roman" w:hAnsi="Times New Roman" w:cs="Times New Roman"/>
              </w:rPr>
              <w:t>5</w:t>
            </w:r>
            <w:r w:rsidRPr="0088732C">
              <w:rPr>
                <w:rFonts w:ascii="Times New Roman" w:hAnsi="Times New Roman" w:cs="Times New Roman"/>
              </w:rPr>
              <w:t>8,0cm de profundidade.</w:t>
            </w:r>
          </w:p>
          <w:p w14:paraId="0C2E23A6" w14:textId="288C344E" w:rsidR="003C33B3" w:rsidRDefault="003C33B3" w:rsidP="0088732C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und – Prateleiras: com 35,0 cm de largura x 2,0 cm de altura x 58,0 cm de profundidade.</w:t>
            </w:r>
          </w:p>
          <w:p w14:paraId="2B601955" w14:textId="77777777" w:rsidR="0088732C" w:rsidRDefault="008D2AFF" w:rsidP="0088732C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>Corrediças telescópicas 450mm.</w:t>
            </w:r>
          </w:p>
          <w:p w14:paraId="02CD7A52" w14:textId="77777777" w:rsidR="0088732C" w:rsidRDefault="008D2AFF" w:rsidP="0088732C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>4 und - Puxador de inox linear 15 mm de espessura x 35,0 cm de largura;</w:t>
            </w:r>
          </w:p>
          <w:p w14:paraId="529D988F" w14:textId="122317C8" w:rsidR="0088732C" w:rsidRPr="0088732C" w:rsidRDefault="0088732C" w:rsidP="0088732C">
            <w:pPr>
              <w:pStyle w:val="TextosemFormatao1"/>
              <w:numPr>
                <w:ilvl w:val="0"/>
                <w:numId w:val="25"/>
              </w:numPr>
              <w:jc w:val="both"/>
              <w:rPr>
                <w:rFonts w:ascii="Times New Roman" w:hAnsi="Times New Roman" w:cs="Times New Roman"/>
              </w:rPr>
            </w:pPr>
            <w:r w:rsidRPr="0088732C">
              <w:rPr>
                <w:rFonts w:ascii="Times New Roman" w:hAnsi="Times New Roman" w:cs="Times New Roman"/>
              </w:rPr>
              <w:t>A porta toalha possui entre as duas paredes laterais a distância de 25,0 cm e altura 75,0 cm.</w:t>
            </w:r>
          </w:p>
        </w:tc>
        <w:tc>
          <w:tcPr>
            <w:tcW w:w="709" w:type="dxa"/>
            <w:vAlign w:val="center"/>
          </w:tcPr>
          <w:p w14:paraId="02F2964F" w14:textId="77777777" w:rsidR="00CE4111" w:rsidRPr="00B34839" w:rsidRDefault="00CE4111" w:rsidP="00CE411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701" w:type="dxa"/>
          </w:tcPr>
          <w:p w14:paraId="2F7D0328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9EEE0AF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111" w:rsidRPr="00B34839" w14:paraId="2A675DF7" w14:textId="77777777" w:rsidTr="00E96488">
        <w:trPr>
          <w:trHeight w:val="408"/>
        </w:trPr>
        <w:tc>
          <w:tcPr>
            <w:tcW w:w="5240" w:type="dxa"/>
          </w:tcPr>
          <w:p w14:paraId="0EA68515" w14:textId="1EECAB89" w:rsidR="00CE4111" w:rsidRPr="00D57108" w:rsidRDefault="00CE4111" w:rsidP="00CE411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</w:t>
            </w:r>
            <w:r w:rsidR="008D2AFF">
              <w:rPr>
                <w:rFonts w:ascii="Times New Roman" w:hAnsi="Times New Roman" w:cs="Times New Roman"/>
              </w:rPr>
              <w:t>1,02</w:t>
            </w:r>
          </w:p>
          <w:p w14:paraId="3F986CB8" w14:textId="1C4CF0F2" w:rsidR="00CE4111" w:rsidRDefault="003F2254" w:rsidP="00CE411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3F2254">
              <w:rPr>
                <w:rFonts w:ascii="Times New Roman" w:hAnsi="Times New Roman" w:cs="Times New Roman"/>
                <w:b/>
                <w:bCs/>
              </w:rPr>
              <w:t>Elemento Decorativo C</w:t>
            </w:r>
            <w:r w:rsidR="00CE4111" w:rsidRPr="003F2254">
              <w:rPr>
                <w:rFonts w:ascii="Times New Roman" w:hAnsi="Times New Roman" w:cs="Times New Roman"/>
                <w:b/>
                <w:bCs/>
              </w:rPr>
              <w:t>)</w:t>
            </w:r>
            <w:r w:rsidR="00CE4111" w:rsidRPr="00D57108">
              <w:rPr>
                <w:rFonts w:ascii="Times New Roman" w:hAnsi="Times New Roman" w:cs="Times New Roman"/>
              </w:rPr>
              <w:t xml:space="preserve"> </w:t>
            </w:r>
            <w:r w:rsidR="00D02E7C" w:rsidRPr="00D02E7C">
              <w:rPr>
                <w:rFonts w:ascii="Times New Roman" w:hAnsi="Times New Roman" w:cs="Times New Roman"/>
                <w:u w:val="single"/>
              </w:rPr>
              <w:t>PERSIANA</w:t>
            </w:r>
            <w:r w:rsidR="00D02E7C" w:rsidRPr="00D02E7C">
              <w:rPr>
                <w:rFonts w:ascii="Times New Roman" w:hAnsi="Times New Roman" w:cs="Times New Roman"/>
              </w:rPr>
              <w:t xml:space="preserve"> </w:t>
            </w:r>
            <w:r w:rsidR="00D02E7C">
              <w:rPr>
                <w:rFonts w:ascii="Times New Roman" w:hAnsi="Times New Roman" w:cs="Times New Roman"/>
              </w:rPr>
              <w:t>metálica. Tem</w:t>
            </w:r>
            <w:r w:rsidR="00CE4111" w:rsidRPr="00D57108">
              <w:rPr>
                <w:rFonts w:ascii="Times New Roman" w:hAnsi="Times New Roman" w:cs="Times New Roman"/>
              </w:rPr>
              <w:t xml:space="preserve"> as seguintes</w:t>
            </w:r>
            <w:r w:rsidR="00CE4111">
              <w:rPr>
                <w:rFonts w:ascii="Times New Roman" w:hAnsi="Times New Roman" w:cs="Times New Roman"/>
              </w:rPr>
              <w:t xml:space="preserve"> dimensões</w:t>
            </w:r>
            <w:r w:rsidR="00CE4111" w:rsidRPr="00D57108">
              <w:rPr>
                <w:rFonts w:ascii="Times New Roman" w:hAnsi="Times New Roman" w:cs="Times New Roman"/>
              </w:rPr>
              <w:t xml:space="preserve">:  </w:t>
            </w:r>
            <w:r w:rsidR="005421E7">
              <w:rPr>
                <w:rFonts w:ascii="Times New Roman" w:hAnsi="Times New Roman" w:cs="Times New Roman"/>
              </w:rPr>
              <w:t>1</w:t>
            </w:r>
            <w:r w:rsidR="00A63D37">
              <w:rPr>
                <w:rFonts w:ascii="Times New Roman" w:hAnsi="Times New Roman" w:cs="Times New Roman"/>
              </w:rPr>
              <w:t>84</w:t>
            </w:r>
            <w:r w:rsidR="005421E7">
              <w:rPr>
                <w:rFonts w:ascii="Times New Roman" w:hAnsi="Times New Roman" w:cs="Times New Roman"/>
              </w:rPr>
              <w:t>,0 cm de comprimento</w:t>
            </w:r>
            <w:r w:rsidR="00CE4111">
              <w:rPr>
                <w:rFonts w:ascii="Times New Roman" w:hAnsi="Times New Roman" w:cs="Times New Roman"/>
              </w:rPr>
              <w:t xml:space="preserve"> </w:t>
            </w:r>
            <w:r w:rsidR="005421E7">
              <w:rPr>
                <w:rFonts w:ascii="Times New Roman" w:hAnsi="Times New Roman" w:cs="Times New Roman"/>
              </w:rPr>
              <w:t>x 5,0 cm de espessura e 120,0 cm de altura.</w:t>
            </w:r>
          </w:p>
          <w:p w14:paraId="48C3E7B9" w14:textId="4164AE45" w:rsidR="005421E7" w:rsidRPr="005421E7" w:rsidRDefault="005421E7" w:rsidP="00CE411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Fica distante do chão 110,0 cm.</w:t>
            </w:r>
          </w:p>
        </w:tc>
        <w:tc>
          <w:tcPr>
            <w:tcW w:w="709" w:type="dxa"/>
            <w:vAlign w:val="center"/>
          </w:tcPr>
          <w:p w14:paraId="1E9D76B5" w14:textId="77777777" w:rsidR="00CE4111" w:rsidRDefault="00CE4111" w:rsidP="00CE411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9DFB0B5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58AD703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111" w:rsidRPr="00B34839" w14:paraId="61F4B304" w14:textId="77777777" w:rsidTr="00E96488">
        <w:trPr>
          <w:trHeight w:val="234"/>
        </w:trPr>
        <w:tc>
          <w:tcPr>
            <w:tcW w:w="8251" w:type="dxa"/>
            <w:gridSpan w:val="4"/>
            <w:vAlign w:val="center"/>
          </w:tcPr>
          <w:p w14:paraId="4210B418" w14:textId="77777777" w:rsidR="00CE4111" w:rsidRPr="00B34839" w:rsidRDefault="00CE4111" w:rsidP="00CE411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</w:t>
            </w:r>
          </w:p>
        </w:tc>
        <w:tc>
          <w:tcPr>
            <w:tcW w:w="1525" w:type="dxa"/>
          </w:tcPr>
          <w:p w14:paraId="15D9DCB4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111" w:rsidRPr="00B34839" w14:paraId="3D64FEB4" w14:textId="77777777" w:rsidTr="00E96488">
        <w:trPr>
          <w:trHeight w:val="240"/>
        </w:trPr>
        <w:tc>
          <w:tcPr>
            <w:tcW w:w="8251" w:type="dxa"/>
            <w:gridSpan w:val="4"/>
            <w:vAlign w:val="center"/>
          </w:tcPr>
          <w:p w14:paraId="03848131" w14:textId="77777777" w:rsidR="00CE4111" w:rsidRPr="00B34839" w:rsidRDefault="00CE4111" w:rsidP="00CE411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 COM DESCONTO</w:t>
            </w:r>
          </w:p>
        </w:tc>
        <w:tc>
          <w:tcPr>
            <w:tcW w:w="1525" w:type="dxa"/>
          </w:tcPr>
          <w:p w14:paraId="0D5CD506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56CE3D" w14:textId="77777777" w:rsidR="00DF1247" w:rsidRDefault="00DF1247" w:rsidP="00457738">
      <w:pPr>
        <w:pStyle w:val="TextosemFormatao1"/>
        <w:rPr>
          <w:rFonts w:ascii="Times New Roman" w:hAnsi="Times New Roman" w:cs="Times New Roman"/>
          <w:b/>
        </w:rPr>
      </w:pPr>
    </w:p>
    <w:p w14:paraId="255DB8E1" w14:textId="25C6B692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OBSERVAÇÕES:</w:t>
      </w:r>
    </w:p>
    <w:p w14:paraId="178A4BD5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Qualquer dúvida referente ao projeto, entrar em contato com o responsável técnico;</w:t>
      </w:r>
    </w:p>
    <w:p w14:paraId="2F8BF7C8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Todas as medidas deverão ser conferidas no local com o responsável técnico antes de iniciar a execução.</w:t>
      </w:r>
    </w:p>
    <w:p w14:paraId="27AD7F7C" w14:textId="5783AD85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Quaisquer eventuais mudanças que possam ocorrer devido às medidas em loco, deverão ser verificadas e autorizadas pelo responsável técnico.</w:t>
      </w:r>
    </w:p>
    <w:p w14:paraId="46008AFE" w14:textId="16F0BB8E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2C57F9E0" w14:textId="4619BE32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4A26A5D" w14:textId="45D768B2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73D8589E" w14:textId="4DCC8B13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3B004479" w14:textId="144FB75E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513A49B8" w14:textId="442AF701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3F52AF10" w14:textId="6212E083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093BEA6B" w14:textId="5A9CC2C4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4AE8C660" w14:textId="5F0F1D4D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1E3F74D" w14:textId="01932722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0550F4E2" w14:textId="0DCF380E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1A627AA" w14:textId="3E4C96A1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1B3B83CB" w14:textId="553BCC66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721D5418" w14:textId="6A302443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53EC0ECE" w14:textId="2200E754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17B749F9" w14:textId="6D9DA1BB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53527FB0" w14:textId="1EF96D6A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1E73341" w14:textId="7DA623D8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9BA1080" w14:textId="2217E23B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094EC236" w14:textId="2D7D3DC0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38B6C811" w14:textId="5725FB6E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72BA132" w14:textId="0FD3ED22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503CEF64" w14:textId="4CB8B874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5890DE9" w14:textId="55E78054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2D330ACE" w14:textId="1A325715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184376BB" w14:textId="6F2E9CF4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A481F3E" w14:textId="6BE38F39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13FA67A9" w14:textId="08676BE1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02A25409" w14:textId="1B1D51D1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4ED87207" w14:textId="77777777" w:rsidR="00A63D37" w:rsidRDefault="00A63D37" w:rsidP="00457738">
      <w:pPr>
        <w:pStyle w:val="TextosemFormatao1"/>
        <w:rPr>
          <w:rFonts w:ascii="Times New Roman" w:hAnsi="Times New Roman" w:cs="Times New Roman"/>
          <w:b/>
        </w:rPr>
      </w:pPr>
    </w:p>
    <w:p w14:paraId="181C9CBD" w14:textId="77777777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1DE10F09" w14:textId="72628169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ANEXOS:</w:t>
      </w:r>
    </w:p>
    <w:p w14:paraId="5E0AA129" w14:textId="77777777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</w:p>
    <w:p w14:paraId="58D59A61" w14:textId="713EADBF" w:rsidR="001D187B" w:rsidRDefault="004936C4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        </w:t>
      </w:r>
      <w:r w:rsidR="00EA79E1">
        <w:rPr>
          <w:rFonts w:ascii="Times New Roman" w:hAnsi="Times New Roman" w:cs="Times New Roman"/>
          <w:b/>
          <w:noProof/>
        </w:rPr>
        <w:t xml:space="preserve">   </w:t>
      </w:r>
      <w:r w:rsidR="00856157">
        <w:rPr>
          <w:rFonts w:ascii="Times New Roman" w:hAnsi="Times New Roman" w:cs="Times New Roman"/>
          <w:b/>
          <w:noProof/>
        </w:rPr>
        <w:t xml:space="preserve">      </w:t>
      </w:r>
      <w:r w:rsidR="006C24F8">
        <w:rPr>
          <w:rFonts w:ascii="Times New Roman" w:hAnsi="Times New Roman" w:cs="Times New Roman"/>
          <w:b/>
          <w:noProof/>
        </w:rPr>
        <w:t xml:space="preserve">      </w:t>
      </w:r>
      <w:r w:rsidR="001D187B">
        <w:rPr>
          <w:rFonts w:ascii="Times New Roman" w:hAnsi="Times New Roman" w:cs="Times New Roman"/>
          <w:b/>
          <w:noProof/>
        </w:rPr>
        <w:t>IMAGEM 01</w:t>
      </w:r>
    </w:p>
    <w:p w14:paraId="15905814" w14:textId="192B4689" w:rsidR="001D187B" w:rsidRDefault="006C24F8" w:rsidP="00F02CFA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44C49C" wp14:editId="570F8FD9">
                <wp:simplePos x="0" y="0"/>
                <wp:positionH relativeFrom="column">
                  <wp:posOffset>2491740</wp:posOffset>
                </wp:positionH>
                <wp:positionV relativeFrom="paragraph">
                  <wp:posOffset>732155</wp:posOffset>
                </wp:positionV>
                <wp:extent cx="476250" cy="485775"/>
                <wp:effectExtent l="0" t="0" r="19050" b="28575"/>
                <wp:wrapNone/>
                <wp:docPr id="7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2C523" w14:textId="4EEFF04E" w:rsidR="00856157" w:rsidRPr="00467D97" w:rsidRDefault="00856157" w:rsidP="008561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44C49C" id="_x0000_t202" coordsize="21600,21600" o:spt="202" path="m,l,21600r21600,l21600,xe">
                <v:stroke joinstyle="miter"/>
                <v:path gradientshapeok="t" o:connecttype="rect"/>
              </v:shapetype>
              <v:shape id="Caixa de texto 14" o:spid="_x0000_s1026" type="#_x0000_t202" style="position:absolute;left:0;text-align:left;margin-left:196.2pt;margin-top:57.65pt;width:37.5pt;height:38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" filled="f" strokecolor="black [3213]" strokeweight=".5pt">
                <v:textbox>
                  <w:txbxContent>
                    <w:p w14:paraId="2E92C523" w14:textId="4EEFF04E" w:rsidR="00856157" w:rsidRPr="00467D97" w:rsidRDefault="00856157" w:rsidP="0085615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0A9967" wp14:editId="49FB4DD6">
                <wp:simplePos x="0" y="0"/>
                <wp:positionH relativeFrom="column">
                  <wp:posOffset>1710690</wp:posOffset>
                </wp:positionH>
                <wp:positionV relativeFrom="paragraph">
                  <wp:posOffset>982979</wp:posOffset>
                </wp:positionV>
                <wp:extent cx="762000" cy="161925"/>
                <wp:effectExtent l="0" t="57150" r="19050" b="28575"/>
                <wp:wrapNone/>
                <wp:docPr id="6" name="Conector: Curv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62000" cy="161925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884178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Curvo 6" o:spid="_x0000_s1026" type="#_x0000_t38" style="position:absolute;margin-left:134.7pt;margin-top:77.4pt;width:60pt;height:12.75pt;flip:y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" adj="10800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53BF16AC" wp14:editId="049DBD5F">
                <wp:simplePos x="0" y="0"/>
                <wp:positionH relativeFrom="column">
                  <wp:posOffset>4101465</wp:posOffset>
                </wp:positionH>
                <wp:positionV relativeFrom="paragraph">
                  <wp:posOffset>1294130</wp:posOffset>
                </wp:positionV>
                <wp:extent cx="476250" cy="485775"/>
                <wp:effectExtent l="0" t="0" r="19050" b="28575"/>
                <wp:wrapNone/>
                <wp:docPr id="5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E6F689" w14:textId="368F1B05" w:rsidR="00856157" w:rsidRPr="00467D97" w:rsidRDefault="00856157" w:rsidP="008561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BF16AC" id="_x0000_s1027" type="#_x0000_t202" style="position:absolute;left:0;text-align:left;margin-left:322.95pt;margin-top:101.9pt;width:37.5pt;height:38.2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" filled="f" strokecolor="black [3213]" strokeweight=".5pt">
                <v:textbox>
                  <w:txbxContent>
                    <w:p w14:paraId="22E6F689" w14:textId="368F1B05" w:rsidR="00856157" w:rsidRPr="00467D97" w:rsidRDefault="00856157" w:rsidP="0085615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7123154C" wp14:editId="28E88155">
                <wp:simplePos x="0" y="0"/>
                <wp:positionH relativeFrom="column">
                  <wp:posOffset>4377690</wp:posOffset>
                </wp:positionH>
                <wp:positionV relativeFrom="paragraph">
                  <wp:posOffset>1770380</wp:posOffset>
                </wp:positionV>
                <wp:extent cx="152400" cy="723900"/>
                <wp:effectExtent l="38100" t="38100" r="19050" b="19050"/>
                <wp:wrapNone/>
                <wp:docPr id="4" name="Conector: Curv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52400" cy="72390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A0BAC" id="Conector: Curvo 4" o:spid="_x0000_s1026" type="#_x0000_t38" style="position:absolute;margin-left:344.7pt;margin-top:139.4pt;width:12pt;height:57pt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" adj="10800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5352CB" wp14:editId="09CB573D">
                <wp:simplePos x="0" y="0"/>
                <wp:positionH relativeFrom="column">
                  <wp:posOffset>2539365</wp:posOffset>
                </wp:positionH>
                <wp:positionV relativeFrom="paragraph">
                  <wp:posOffset>3618230</wp:posOffset>
                </wp:positionV>
                <wp:extent cx="476250" cy="485775"/>
                <wp:effectExtent l="0" t="0" r="19050" b="28575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0DCA6" w14:textId="2A18F0DD" w:rsidR="00467D97" w:rsidRPr="00467D97" w:rsidRDefault="00007A56" w:rsidP="00467D9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5352CB" id="_x0000_s1028" type="#_x0000_t202" style="position:absolute;left:0;text-align:left;margin-left:199.95pt;margin-top:284.9pt;width:37.5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" filled="f" strokecolor="black [3213]" strokeweight=".5pt">
                <v:textbox>
                  <w:txbxContent>
                    <w:p w14:paraId="6780DCA6" w14:textId="2A18F0DD" w:rsidR="00467D97" w:rsidRPr="00467D97" w:rsidRDefault="00007A56" w:rsidP="00467D9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3C4F44" wp14:editId="346F98B9">
                <wp:simplePos x="0" y="0"/>
                <wp:positionH relativeFrom="column">
                  <wp:posOffset>1986915</wp:posOffset>
                </wp:positionH>
                <wp:positionV relativeFrom="paragraph">
                  <wp:posOffset>2964181</wp:posOffset>
                </wp:positionV>
                <wp:extent cx="533400" cy="990600"/>
                <wp:effectExtent l="0" t="0" r="38100" b="76200"/>
                <wp:wrapNone/>
                <wp:docPr id="28" name="Conector: Curv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3400" cy="99060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1B87EE" id="Conector: Curvo 28" o:spid="_x0000_s1026" type="#_x0000_t38" style="position:absolute;margin-left:156.45pt;margin-top:233.4pt;width:42pt;height:78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" adj="10800" strokecolor="black [3213]" strokeweight="1pt">
                <v:stroke endarrow="block" joinstyle="miter"/>
              </v:shape>
            </w:pict>
          </mc:Fallback>
        </mc:AlternateContent>
      </w:r>
      <w:r w:rsidR="00A67A2B">
        <w:rPr>
          <w:noProof/>
          <w:lang w:eastAsia="pt-BR"/>
        </w:rPr>
        <w:drawing>
          <wp:inline distT="0" distB="0" distL="0" distR="0" wp14:anchorId="4685F614" wp14:editId="3580AF6B">
            <wp:extent cx="3433720" cy="41400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3720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60FF0" w14:textId="1CAE7A1A" w:rsidR="00B66F26" w:rsidRDefault="00B66F26" w:rsidP="001D187B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6C8F0020" w14:textId="77777777" w:rsidR="003F2254" w:rsidRDefault="003F2254" w:rsidP="001D187B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630676C9" w14:textId="10EB9D27" w:rsidR="00457738" w:rsidRDefault="00F02CFA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</w:t>
      </w:r>
      <w:r w:rsidR="00B66F26"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</w:t>
      </w:r>
      <w:r w:rsidR="00EA79E1">
        <w:rPr>
          <w:rFonts w:ascii="Times New Roman" w:hAnsi="Times New Roman" w:cs="Times New Roman"/>
          <w:b/>
          <w:noProof/>
        </w:rPr>
        <w:t xml:space="preserve">  </w:t>
      </w:r>
      <w:r w:rsidR="00D74788">
        <w:rPr>
          <w:rFonts w:ascii="Times New Roman" w:hAnsi="Times New Roman" w:cs="Times New Roman"/>
          <w:b/>
          <w:noProof/>
        </w:rPr>
        <w:t xml:space="preserve"> </w:t>
      </w:r>
      <w:r w:rsidR="003F2254">
        <w:rPr>
          <w:rFonts w:ascii="Times New Roman" w:hAnsi="Times New Roman" w:cs="Times New Roman"/>
          <w:b/>
          <w:noProof/>
        </w:rPr>
        <w:t xml:space="preserve">                                      </w:t>
      </w:r>
      <w:r>
        <w:rPr>
          <w:rFonts w:ascii="Times New Roman" w:hAnsi="Times New Roman" w:cs="Times New Roman"/>
          <w:b/>
          <w:noProof/>
        </w:rPr>
        <w:t>IMAGEM 02</w:t>
      </w:r>
    </w:p>
    <w:p w14:paraId="0540A318" w14:textId="28988B6E" w:rsidR="00457738" w:rsidRDefault="003E6670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58132A" wp14:editId="5BE3FE31">
                <wp:simplePos x="0" y="0"/>
                <wp:positionH relativeFrom="column">
                  <wp:posOffset>3510915</wp:posOffset>
                </wp:positionH>
                <wp:positionV relativeFrom="paragraph">
                  <wp:posOffset>2411730</wp:posOffset>
                </wp:positionV>
                <wp:extent cx="438150" cy="438150"/>
                <wp:effectExtent l="0" t="0" r="19050" b="19050"/>
                <wp:wrapNone/>
                <wp:docPr id="17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40334" w14:textId="34B4EE14" w:rsidR="00F02CFA" w:rsidRPr="00467D97" w:rsidRDefault="0015791A" w:rsidP="00F02CF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8132A" id="_x0000_s1029" type="#_x0000_t202" style="position:absolute;left:0;text-align:left;margin-left:276.45pt;margin-top:189.9pt;width:34.5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" filled="f" strokecolor="black [3213]" strokeweight=".5pt">
                <v:textbox>
                  <w:txbxContent>
                    <w:p w14:paraId="12A40334" w14:textId="34B4EE14" w:rsidR="00F02CFA" w:rsidRPr="00467D97" w:rsidRDefault="0015791A" w:rsidP="00F02CF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A160FA" wp14:editId="0C81D7F6">
                <wp:simplePos x="0" y="0"/>
                <wp:positionH relativeFrom="margin">
                  <wp:posOffset>3376930</wp:posOffset>
                </wp:positionH>
                <wp:positionV relativeFrom="paragraph">
                  <wp:posOffset>1928495</wp:posOffset>
                </wp:positionV>
                <wp:extent cx="114300" cy="733425"/>
                <wp:effectExtent l="0" t="0" r="57150" b="47625"/>
                <wp:wrapNone/>
                <wp:docPr id="29" name="Conector: Curv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4300" cy="73342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994DA6" id="Conector: Curvo 29" o:spid="_x0000_s1026" type="#_x0000_t38" style="position:absolute;margin-left:265.9pt;margin-top:151.85pt;width:9pt;height:57.75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" adj="2274" strokecolor="black [3213]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1E49B2" wp14:editId="232CCE64">
                <wp:simplePos x="0" y="0"/>
                <wp:positionH relativeFrom="page">
                  <wp:posOffset>3627755</wp:posOffset>
                </wp:positionH>
                <wp:positionV relativeFrom="paragraph">
                  <wp:posOffset>2297430</wp:posOffset>
                </wp:positionV>
                <wp:extent cx="428625" cy="438150"/>
                <wp:effectExtent l="0" t="0" r="28575" b="19050"/>
                <wp:wrapNone/>
                <wp:docPr id="23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A5696" w14:textId="65F792BC" w:rsidR="0015791A" w:rsidRPr="00467D97" w:rsidRDefault="00856157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E49B2" id="_x0000_s1030" type="#_x0000_t202" style="position:absolute;left:0;text-align:left;margin-left:285.65pt;margin-top:180.9pt;width:33.75pt;height:34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" filled="f" strokecolor="black [3213]" strokeweight=".5pt">
                <v:textbox>
                  <w:txbxContent>
                    <w:p w14:paraId="206A5696" w14:textId="65F792BC" w:rsidR="0015791A" w:rsidRPr="00467D97" w:rsidRDefault="00856157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6471C3" wp14:editId="2FD83BE2">
                <wp:simplePos x="0" y="0"/>
                <wp:positionH relativeFrom="column">
                  <wp:posOffset>2396491</wp:posOffset>
                </wp:positionH>
                <wp:positionV relativeFrom="paragraph">
                  <wp:posOffset>1710055</wp:posOffset>
                </wp:positionV>
                <wp:extent cx="133350" cy="809625"/>
                <wp:effectExtent l="19050" t="0" r="57150" b="47625"/>
                <wp:wrapNone/>
                <wp:docPr id="35" name="Conector: Curv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" cy="809625"/>
                        </a:xfrm>
                        <a:prstGeom prst="curvedConnector3">
                          <a:avLst>
                            <a:gd name="adj1" fmla="val -3912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EAAB1" id="Conector: Curvo 35" o:spid="_x0000_s1026" type="#_x0000_t38" style="position:absolute;margin-left:188.7pt;margin-top:134.65pt;width:10.5pt;height:63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" adj="-845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86F9F2" wp14:editId="1690DBC6">
                <wp:simplePos x="0" y="0"/>
                <wp:positionH relativeFrom="column">
                  <wp:posOffset>3053715</wp:posOffset>
                </wp:positionH>
                <wp:positionV relativeFrom="paragraph">
                  <wp:posOffset>97155</wp:posOffset>
                </wp:positionV>
                <wp:extent cx="428625" cy="438150"/>
                <wp:effectExtent l="0" t="0" r="28575" b="19050"/>
                <wp:wrapNone/>
                <wp:docPr id="22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46F8B" w14:textId="7A531C39" w:rsidR="0015791A" w:rsidRPr="00467D97" w:rsidRDefault="00856157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6F9F2" id="_x0000_s1031" type="#_x0000_t202" style="position:absolute;left:0;text-align:left;margin-left:240.45pt;margin-top:7.65pt;width:33.75pt;height:3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" filled="f" strokecolor="black [3213]" strokeweight=".5pt">
                <v:textbox>
                  <w:txbxContent>
                    <w:p w14:paraId="03B46F8B" w14:textId="7A531C39" w:rsidR="0015791A" w:rsidRPr="00467D97" w:rsidRDefault="00856157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FF60B9" wp14:editId="0E34493F">
                <wp:simplePos x="0" y="0"/>
                <wp:positionH relativeFrom="column">
                  <wp:posOffset>2777490</wp:posOffset>
                </wp:positionH>
                <wp:positionV relativeFrom="paragraph">
                  <wp:posOffset>347980</wp:posOffset>
                </wp:positionV>
                <wp:extent cx="285750" cy="438150"/>
                <wp:effectExtent l="0" t="57150" r="0" b="19050"/>
                <wp:wrapNone/>
                <wp:docPr id="34" name="Conector: Curv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5750" cy="438150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9862F" id="Conector: Curvo 34" o:spid="_x0000_s1026" type="#_x0000_t38" style="position:absolute;margin-left:218.7pt;margin-top:27.4pt;width:22.5pt;height:34.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" adj="2274" strokecolor="black [3213]" strokeweight="1pt">
                <v:stroke endarrow="block" joinstyle="miter"/>
              </v:shape>
            </w:pict>
          </mc:Fallback>
        </mc:AlternateContent>
      </w:r>
      <w:r w:rsidR="00F02CFA">
        <w:rPr>
          <w:noProof/>
          <w:lang w:eastAsia="pt-BR"/>
        </w:rPr>
        <w:drawing>
          <wp:inline distT="0" distB="0" distL="0" distR="0" wp14:anchorId="33E0222B" wp14:editId="62FC3034">
            <wp:extent cx="1800000" cy="3174441"/>
            <wp:effectExtent l="0" t="0" r="0" b="6985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m 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00000" cy="31744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4312F" w14:textId="7F29CAD5" w:rsidR="00745D26" w:rsidRDefault="00745D26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01573F59" w14:textId="67974C9F" w:rsidR="003E6670" w:rsidRDefault="003E6670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32635165" w14:textId="77777777" w:rsidR="003E6670" w:rsidRDefault="003E6670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79FE355F" w14:textId="77777777" w:rsidR="00745D26" w:rsidRDefault="00745D26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1BBD74A9" w14:textId="543B8BD9" w:rsidR="00457738" w:rsidRPr="00CB5C24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RESPONSÁVEL TÉCNIC</w:t>
      </w:r>
      <w:r w:rsidR="00B66F26">
        <w:rPr>
          <w:rFonts w:ascii="Times New Roman" w:hAnsi="Times New Roman" w:cs="Times New Roman"/>
          <w:b/>
        </w:rPr>
        <w:t>O</w:t>
      </w:r>
    </w:p>
    <w:p w14:paraId="4E313FED" w14:textId="77777777" w:rsidR="00457738" w:rsidRPr="00B34839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526E3A58" w14:textId="5608BD37" w:rsidR="00457738" w:rsidRPr="00B34839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ANDRESSA SPRICIGO</w:t>
      </w:r>
    </w:p>
    <w:p w14:paraId="69C1143D" w14:textId="665B3D83" w:rsidR="00457738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ARQUITETA E URBANISTA</w:t>
      </w:r>
    </w:p>
    <w:p w14:paraId="2F3252EF" w14:textId="42107D9D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C</w:t>
      </w:r>
      <w:r w:rsidR="00B66F26">
        <w:rPr>
          <w:rFonts w:ascii="Times New Roman" w:hAnsi="Times New Roman" w:cs="Times New Roman"/>
        </w:rPr>
        <w:t>AU</w:t>
      </w:r>
      <w:r w:rsidRPr="00B66F26">
        <w:rPr>
          <w:rFonts w:ascii="Times New Roman" w:hAnsi="Times New Roman" w:cs="Times New Roman"/>
        </w:rPr>
        <w:t xml:space="preserve">-SC </w:t>
      </w:r>
      <w:r w:rsidR="00B66F26">
        <w:rPr>
          <w:rFonts w:ascii="Times New Roman" w:hAnsi="Times New Roman" w:cs="Times New Roman"/>
        </w:rPr>
        <w:t>A180892-3</w:t>
      </w:r>
    </w:p>
    <w:p w14:paraId="38A46E72" w14:textId="0B667D40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(49) 9.</w:t>
      </w:r>
      <w:r w:rsidR="00B66F26" w:rsidRPr="00B66F26">
        <w:rPr>
          <w:rFonts w:ascii="Times New Roman" w:hAnsi="Times New Roman" w:cs="Times New Roman"/>
        </w:rPr>
        <w:t>9936.6055</w:t>
      </w:r>
    </w:p>
    <w:p w14:paraId="172DDA2B" w14:textId="61DB3463" w:rsidR="00457738" w:rsidRPr="00B66F26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arq.spricigoandressa@gmail.com</w:t>
      </w:r>
    </w:p>
    <w:p w14:paraId="5517536D" w14:textId="77777777" w:rsidR="00457738" w:rsidRPr="00B66F26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7F444006" w14:textId="6F3F10AF" w:rsidR="00457738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616FFD90" w14:textId="205F5E0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5A7B8F2" w14:textId="0E6ED370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4CB23A04" w14:textId="6C688C7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1E25382" w14:textId="62AA496A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39CF4146" w14:textId="5F07FC22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50609F29" w14:textId="77777777" w:rsidR="00DF1247" w:rsidRPr="00B66F26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785924BB" w14:textId="77777777" w:rsidR="009A26ED" w:rsidRPr="00CB5C24" w:rsidRDefault="009A26ED" w:rsidP="009A26ED">
      <w:pPr>
        <w:pStyle w:val="TextosemFormatao1"/>
        <w:rPr>
          <w:rFonts w:ascii="Times New Roman" w:hAnsi="Times New Roman" w:cs="Times New Roman"/>
          <w:b/>
        </w:rPr>
      </w:pPr>
      <w:r w:rsidRPr="00B34839">
        <w:rPr>
          <w:rFonts w:ascii="Times New Roman" w:hAnsi="Times New Roman" w:cs="Times New Roman"/>
          <w:b/>
        </w:rPr>
        <w:t xml:space="preserve">IDENTIFICAÇÃO DO PROPONENTE </w:t>
      </w:r>
    </w:p>
    <w:p w14:paraId="0EE3123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383DD02C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CNPJ: </w:t>
      </w:r>
    </w:p>
    <w:p w14:paraId="3667F0D1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NOME DA EMPRESA: </w:t>
      </w:r>
    </w:p>
    <w:p w14:paraId="4C8E4AAE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ENDEREÇO: </w:t>
      </w:r>
    </w:p>
    <w:p w14:paraId="09D3DD5D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ASSINATURA:_______________________________________________________</w:t>
      </w:r>
    </w:p>
    <w:p w14:paraId="1FDFFEB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6F3AB832" w14:textId="77777777" w:rsidR="00AE48DA" w:rsidRDefault="009A26ED" w:rsidP="00620405">
      <w:pPr>
        <w:pStyle w:val="TextosemFormatao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839">
        <w:rPr>
          <w:rFonts w:ascii="Times New Roman" w:hAnsi="Times New Roman" w:cs="Times New Roman"/>
          <w:sz w:val="24"/>
          <w:szCs w:val="24"/>
        </w:rPr>
        <w:t>Local e Data:</w:t>
      </w:r>
    </w:p>
    <w:sectPr w:rsidR="00AE48DA" w:rsidSect="00D74788">
      <w:pgSz w:w="11906" w:h="16838"/>
      <w:pgMar w:top="1417" w:right="42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0" type="#_x0000_t75" style="width:37.5pt;height:46.5pt;visibility:visible;mso-wrap-style:square" o:bullet="t">
        <v:imagedata r:id="rId1" o:title=""/>
      </v:shape>
    </w:pict>
  </w:numPicBullet>
  <w:numPicBullet w:numPicBulletId="1">
    <w:pict>
      <v:shape id="_x0000_i1061" type="#_x0000_t75" style="width:37.5pt;height:46.5pt;visibility:visible;mso-wrap-style:square" o:bullet="t">
        <v:imagedata r:id="rId2" o:title=""/>
      </v:shape>
    </w:pict>
  </w:numPicBullet>
  <w:abstractNum w:abstractNumId="0" w15:restartNumberingAfterBreak="0">
    <w:nsid w:val="01653921"/>
    <w:multiLevelType w:val="hybridMultilevel"/>
    <w:tmpl w:val="3252D2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B7A42"/>
    <w:multiLevelType w:val="hybridMultilevel"/>
    <w:tmpl w:val="1BB2E84A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F7DD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14262"/>
    <w:multiLevelType w:val="hybridMultilevel"/>
    <w:tmpl w:val="22B025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D36AC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30987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151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36848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D512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C1D3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F5D5F"/>
    <w:multiLevelType w:val="hybridMultilevel"/>
    <w:tmpl w:val="8966A65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A6C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F610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7774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0B2C5E"/>
    <w:multiLevelType w:val="hybridMultilevel"/>
    <w:tmpl w:val="17E4E35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A3C8E"/>
    <w:multiLevelType w:val="hybridMultilevel"/>
    <w:tmpl w:val="CBCA97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543D2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65C0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25E4E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E0CE1"/>
    <w:multiLevelType w:val="hybridMultilevel"/>
    <w:tmpl w:val="054A57F2"/>
    <w:lvl w:ilvl="0" w:tplc="3358151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4626D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55692"/>
    <w:multiLevelType w:val="hybridMultilevel"/>
    <w:tmpl w:val="BB52D412"/>
    <w:lvl w:ilvl="0" w:tplc="5D54F8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E4EF9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7B5551"/>
    <w:multiLevelType w:val="hybridMultilevel"/>
    <w:tmpl w:val="C06EE8A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A37A0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8"/>
  </w:num>
  <w:num w:numId="4">
    <w:abstractNumId w:val="10"/>
  </w:num>
  <w:num w:numId="5">
    <w:abstractNumId w:val="15"/>
  </w:num>
  <w:num w:numId="6">
    <w:abstractNumId w:val="9"/>
  </w:num>
  <w:num w:numId="7">
    <w:abstractNumId w:val="2"/>
  </w:num>
  <w:num w:numId="8">
    <w:abstractNumId w:val="0"/>
  </w:num>
  <w:num w:numId="9">
    <w:abstractNumId w:val="23"/>
  </w:num>
  <w:num w:numId="10">
    <w:abstractNumId w:val="22"/>
  </w:num>
  <w:num w:numId="11">
    <w:abstractNumId w:val="21"/>
  </w:num>
  <w:num w:numId="12">
    <w:abstractNumId w:val="24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11"/>
  </w:num>
  <w:num w:numId="18">
    <w:abstractNumId w:val="18"/>
  </w:num>
  <w:num w:numId="19">
    <w:abstractNumId w:val="12"/>
  </w:num>
  <w:num w:numId="20">
    <w:abstractNumId w:val="19"/>
  </w:num>
  <w:num w:numId="21">
    <w:abstractNumId w:val="16"/>
  </w:num>
  <w:num w:numId="22">
    <w:abstractNumId w:val="13"/>
  </w:num>
  <w:num w:numId="23">
    <w:abstractNumId w:val="4"/>
  </w:num>
  <w:num w:numId="24">
    <w:abstractNumId w:val="1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87B"/>
    <w:rsid w:val="00007A56"/>
    <w:rsid w:val="000477B9"/>
    <w:rsid w:val="000B3B2C"/>
    <w:rsid w:val="000D0B3F"/>
    <w:rsid w:val="000E6273"/>
    <w:rsid w:val="0012293F"/>
    <w:rsid w:val="0015791A"/>
    <w:rsid w:val="001A446D"/>
    <w:rsid w:val="001C6ACF"/>
    <w:rsid w:val="001D187B"/>
    <w:rsid w:val="001E55EC"/>
    <w:rsid w:val="002252E0"/>
    <w:rsid w:val="00275EB2"/>
    <w:rsid w:val="002906DC"/>
    <w:rsid w:val="00295D0C"/>
    <w:rsid w:val="003841BE"/>
    <w:rsid w:val="003A13D3"/>
    <w:rsid w:val="003C1C47"/>
    <w:rsid w:val="003C2507"/>
    <w:rsid w:val="003C33B3"/>
    <w:rsid w:val="003E6670"/>
    <w:rsid w:val="003E76BD"/>
    <w:rsid w:val="003F2254"/>
    <w:rsid w:val="00415322"/>
    <w:rsid w:val="004161B4"/>
    <w:rsid w:val="00457738"/>
    <w:rsid w:val="00467D97"/>
    <w:rsid w:val="0049105A"/>
    <w:rsid w:val="004936C4"/>
    <w:rsid w:val="004B3BD0"/>
    <w:rsid w:val="004D29AF"/>
    <w:rsid w:val="0051721E"/>
    <w:rsid w:val="005421E7"/>
    <w:rsid w:val="00620405"/>
    <w:rsid w:val="00635594"/>
    <w:rsid w:val="006530DF"/>
    <w:rsid w:val="00663681"/>
    <w:rsid w:val="006C24F8"/>
    <w:rsid w:val="006D5848"/>
    <w:rsid w:val="007003C6"/>
    <w:rsid w:val="00735171"/>
    <w:rsid w:val="00745D26"/>
    <w:rsid w:val="00767E97"/>
    <w:rsid w:val="00777154"/>
    <w:rsid w:val="007B2C3F"/>
    <w:rsid w:val="007C0885"/>
    <w:rsid w:val="0080036D"/>
    <w:rsid w:val="00856157"/>
    <w:rsid w:val="0088732C"/>
    <w:rsid w:val="008D2AFF"/>
    <w:rsid w:val="00945F0F"/>
    <w:rsid w:val="0097434F"/>
    <w:rsid w:val="009A26ED"/>
    <w:rsid w:val="00A0131C"/>
    <w:rsid w:val="00A43B80"/>
    <w:rsid w:val="00A63D37"/>
    <w:rsid w:val="00A67A2B"/>
    <w:rsid w:val="00AB44CC"/>
    <w:rsid w:val="00AD6EAE"/>
    <w:rsid w:val="00AE48DA"/>
    <w:rsid w:val="00B302D8"/>
    <w:rsid w:val="00B32313"/>
    <w:rsid w:val="00B66F26"/>
    <w:rsid w:val="00BA6F86"/>
    <w:rsid w:val="00BF4E89"/>
    <w:rsid w:val="00C05BFF"/>
    <w:rsid w:val="00C11C33"/>
    <w:rsid w:val="00C464F9"/>
    <w:rsid w:val="00C977E4"/>
    <w:rsid w:val="00CD3BDD"/>
    <w:rsid w:val="00CE4111"/>
    <w:rsid w:val="00D02E7C"/>
    <w:rsid w:val="00D05884"/>
    <w:rsid w:val="00D2290C"/>
    <w:rsid w:val="00D47ABC"/>
    <w:rsid w:val="00D57108"/>
    <w:rsid w:val="00D74788"/>
    <w:rsid w:val="00DC419A"/>
    <w:rsid w:val="00DF1247"/>
    <w:rsid w:val="00E073DA"/>
    <w:rsid w:val="00E1108D"/>
    <w:rsid w:val="00E228A6"/>
    <w:rsid w:val="00E728A7"/>
    <w:rsid w:val="00E81D7D"/>
    <w:rsid w:val="00E84905"/>
    <w:rsid w:val="00EA79E1"/>
    <w:rsid w:val="00F02CFA"/>
    <w:rsid w:val="00F22A75"/>
    <w:rsid w:val="00F5698A"/>
    <w:rsid w:val="00FD3FF1"/>
    <w:rsid w:val="00FE06E8"/>
    <w:rsid w:val="00FF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9DEC"/>
  <w15:chartTrackingRefBased/>
  <w15:docId w15:val="{322FB8DD-D789-496C-B627-19B8A829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6B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semFormatao1">
    <w:name w:val="Texto sem Formatação1"/>
    <w:basedOn w:val="Normal"/>
    <w:rsid w:val="001D187B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styleId="Tabelacomgrade">
    <w:name w:val="Table Grid"/>
    <w:basedOn w:val="Tabelanormal"/>
    <w:uiPriority w:val="39"/>
    <w:rsid w:val="001D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D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C191B-A7C5-429C-9EB5-20CD178EB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4</Pages>
  <Words>651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Andressa Spricigo</dc:creator>
  <cp:keywords/>
  <dc:description/>
  <cp:lastModifiedBy>Cliente</cp:lastModifiedBy>
  <cp:revision>51</cp:revision>
  <dcterms:created xsi:type="dcterms:W3CDTF">2019-03-01T02:17:00Z</dcterms:created>
  <dcterms:modified xsi:type="dcterms:W3CDTF">2020-10-22T12:24:00Z</dcterms:modified>
</cp:coreProperties>
</file>